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CBB6F" w14:textId="77777777" w:rsidR="001732E6" w:rsidRDefault="001732E6" w:rsidP="00EB71B3">
      <w:pPr>
        <w:spacing w:line="360" w:lineRule="auto"/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</w:p>
    <w:p w14:paraId="5D61E780" w14:textId="7A133E32" w:rsidR="008149ED" w:rsidRPr="001732E6" w:rsidRDefault="008149ED" w:rsidP="008149ED">
      <w:pPr>
        <w:spacing w:line="360" w:lineRule="auto"/>
        <w:jc w:val="center"/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 w:rsidRPr="001732E6"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课程</w:t>
      </w:r>
      <w:proofErr w:type="gramStart"/>
      <w:r w:rsidRPr="001732E6"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思政教学</w:t>
      </w:r>
      <w:proofErr w:type="gramEnd"/>
      <w:r w:rsidRPr="001732E6"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案例</w:t>
      </w:r>
      <w:r w:rsidR="00EB71B3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模版</w:t>
      </w:r>
    </w:p>
    <w:p w14:paraId="0FFAF8BD" w14:textId="77777777" w:rsidR="008149ED" w:rsidRPr="007406ED" w:rsidRDefault="008149ED" w:rsidP="008149ED">
      <w:pPr>
        <w:spacing w:line="360" w:lineRule="auto"/>
        <w:jc w:val="center"/>
        <w:rPr>
          <w:rFonts w:ascii="仿宋_GB2312" w:eastAsia="仿宋_GB2312" w:hAnsi="仿宋_GB2312" w:cs="仿宋_GB2312"/>
          <w:color w:val="000000" w:themeColor="text1"/>
          <w:kern w:val="0"/>
          <w:sz w:val="20"/>
          <w:szCs w:val="20"/>
          <w:shd w:val="clear" w:color="auto" w:fill="FFFFFF"/>
        </w:rPr>
      </w:pPr>
      <w:r w:rsidRPr="007406ED">
        <w:rPr>
          <w:rFonts w:ascii="仿宋_GB2312" w:eastAsia="仿宋_GB2312" w:hAnsi="仿宋_GB2312" w:cs="仿宋_GB2312"/>
          <w:color w:val="000000" w:themeColor="text1"/>
          <w:kern w:val="0"/>
          <w:sz w:val="20"/>
          <w:szCs w:val="20"/>
          <w:shd w:val="clear" w:color="auto" w:fill="FFFFFF"/>
        </w:rPr>
        <w:t>***、***、***、***（填设计者）</w:t>
      </w:r>
    </w:p>
    <w:p w14:paraId="2A2518F8" w14:textId="77777777" w:rsidR="008149ED" w:rsidRPr="007406ED" w:rsidRDefault="008149ED" w:rsidP="008149ED">
      <w:pPr>
        <w:spacing w:line="360" w:lineRule="auto"/>
        <w:jc w:val="center"/>
        <w:rPr>
          <w:rFonts w:ascii="仿宋_GB2312" w:eastAsia="仿宋_GB2312" w:hAnsi="仿宋_GB2312" w:cs="仿宋_GB2312"/>
          <w:color w:val="000000" w:themeColor="text1"/>
          <w:kern w:val="0"/>
          <w:sz w:val="20"/>
          <w:szCs w:val="20"/>
          <w:shd w:val="clear" w:color="auto" w:fill="FFFFFF"/>
        </w:rPr>
      </w:pPr>
      <w:r w:rsidRPr="007406ED">
        <w:rPr>
          <w:rFonts w:ascii="仿宋_GB2312" w:eastAsia="仿宋_GB2312" w:hAnsi="仿宋_GB2312" w:cs="仿宋_GB2312"/>
          <w:color w:val="000000" w:themeColor="text1"/>
          <w:kern w:val="0"/>
          <w:sz w:val="20"/>
          <w:szCs w:val="20"/>
          <w:shd w:val="clear" w:color="auto" w:fill="FFFFFF"/>
        </w:rPr>
        <w:t>****大学****学院（</w:t>
      </w:r>
      <w:proofErr w:type="gramStart"/>
      <w:r w:rsidRPr="007406ED">
        <w:rPr>
          <w:rFonts w:ascii="仿宋_GB2312" w:eastAsia="仿宋_GB2312" w:hAnsi="仿宋_GB2312" w:cs="仿宋_GB2312"/>
          <w:color w:val="000000" w:themeColor="text1"/>
          <w:kern w:val="0"/>
          <w:sz w:val="20"/>
          <w:szCs w:val="20"/>
          <w:shd w:val="clear" w:color="auto" w:fill="FFFFFF"/>
        </w:rPr>
        <w:t>填学校</w:t>
      </w:r>
      <w:proofErr w:type="gramEnd"/>
      <w:r w:rsidRPr="007406ED">
        <w:rPr>
          <w:rFonts w:ascii="仿宋_GB2312" w:eastAsia="仿宋_GB2312" w:hAnsi="仿宋_GB2312" w:cs="仿宋_GB2312"/>
          <w:color w:val="000000" w:themeColor="text1"/>
          <w:kern w:val="0"/>
          <w:sz w:val="20"/>
          <w:szCs w:val="20"/>
          <w:shd w:val="clear" w:color="auto" w:fill="FFFFFF"/>
        </w:rPr>
        <w:t>及学院）</w:t>
      </w:r>
    </w:p>
    <w:p w14:paraId="1687B8FB" w14:textId="77777777" w:rsidR="001732E6" w:rsidRDefault="001732E6" w:rsidP="008149ED">
      <w:pPr>
        <w:widowControl/>
        <w:jc w:val="left"/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</w:p>
    <w:p w14:paraId="49A7C48B" w14:textId="18A132EA" w:rsidR="008149ED" w:rsidRPr="008149ED" w:rsidRDefault="001732E6" w:rsidP="008149ED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一、</w:t>
      </w:r>
      <w:r w:rsidR="008149ED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课程情况</w:t>
      </w:r>
    </w:p>
    <w:p w14:paraId="442BF76D" w14:textId="77777777" w:rsidR="008149ED" w:rsidRDefault="008149ED" w:rsidP="008149ED">
      <w:pPr>
        <w:pStyle w:val="1"/>
        <w:numPr>
          <w:ilvl w:val="0"/>
          <w:numId w:val="2"/>
        </w:numPr>
        <w:snapToGrid w:val="0"/>
        <w:spacing w:line="300" w:lineRule="auto"/>
        <w:ind w:firstLineChars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课程基本情况</w:t>
      </w:r>
    </w:p>
    <w:tbl>
      <w:tblPr>
        <w:tblStyle w:val="a7"/>
        <w:tblW w:w="8533" w:type="dxa"/>
        <w:tblLook w:val="04A0" w:firstRow="1" w:lastRow="0" w:firstColumn="1" w:lastColumn="0" w:noHBand="0" w:noVBand="1"/>
      </w:tblPr>
      <w:tblGrid>
        <w:gridCol w:w="1305"/>
        <w:gridCol w:w="2293"/>
        <w:gridCol w:w="975"/>
        <w:gridCol w:w="780"/>
        <w:gridCol w:w="1005"/>
        <w:gridCol w:w="2175"/>
      </w:tblGrid>
      <w:tr w:rsidR="008149ED" w14:paraId="204B3D4E" w14:textId="77777777" w:rsidTr="00DA0D99">
        <w:trPr>
          <w:trHeight w:val="604"/>
        </w:trPr>
        <w:tc>
          <w:tcPr>
            <w:tcW w:w="1305" w:type="dxa"/>
          </w:tcPr>
          <w:p w14:paraId="65BFFA8B" w14:textId="77777777" w:rsidR="008149ED" w:rsidRDefault="008149ED" w:rsidP="00DA0D99">
            <w:pPr>
              <w:snapToGrid w:val="0"/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hd w:val="clear" w:color="auto" w:fill="FFFFFF"/>
              </w:rPr>
              <w:t>课程名称</w:t>
            </w:r>
          </w:p>
        </w:tc>
        <w:tc>
          <w:tcPr>
            <w:tcW w:w="7228" w:type="dxa"/>
            <w:gridSpan w:val="5"/>
          </w:tcPr>
          <w:p w14:paraId="10FBA08F" w14:textId="047795C4" w:rsidR="008149ED" w:rsidRDefault="008149ED" w:rsidP="00DA0D99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 xml:space="preserve">                   </w:t>
            </w:r>
          </w:p>
        </w:tc>
      </w:tr>
      <w:tr w:rsidR="008149ED" w14:paraId="7C46B959" w14:textId="77777777" w:rsidTr="00DA0D99">
        <w:trPr>
          <w:trHeight w:val="490"/>
        </w:trPr>
        <w:tc>
          <w:tcPr>
            <w:tcW w:w="1305" w:type="dxa"/>
            <w:vMerge w:val="restart"/>
          </w:tcPr>
          <w:p w14:paraId="017BAB63" w14:textId="77777777" w:rsidR="008149ED" w:rsidRDefault="008149ED" w:rsidP="00DA0D99">
            <w:pPr>
              <w:snapToGrid w:val="0"/>
              <w:spacing w:line="360" w:lineRule="exact"/>
              <w:rPr>
                <w:rFonts w:ascii="方正仿宋_GBK" w:eastAsia="方正仿宋_GBK" w:hAnsi="方正仿宋_GBK" w:cs="方正仿宋_GBK"/>
                <w:color w:val="000000" w:themeColor="text1"/>
                <w:shd w:val="clear" w:color="auto" w:fill="FFFFFF"/>
              </w:rPr>
            </w:pPr>
          </w:p>
          <w:p w14:paraId="006AA479" w14:textId="77777777" w:rsidR="008149ED" w:rsidRDefault="008149ED" w:rsidP="00DA0D99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hd w:val="clear" w:color="auto" w:fill="FFFFFF"/>
              </w:rPr>
            </w:pPr>
          </w:p>
          <w:p w14:paraId="16346F95" w14:textId="77777777" w:rsidR="008149ED" w:rsidRDefault="008149ED" w:rsidP="00DA0D99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hd w:val="clear" w:color="auto" w:fill="FFFFFF"/>
              </w:rPr>
            </w:pPr>
          </w:p>
          <w:p w14:paraId="74A959E3" w14:textId="77777777" w:rsidR="008149ED" w:rsidRDefault="008149ED" w:rsidP="00DA0D99">
            <w:pPr>
              <w:snapToGrid w:val="0"/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hd w:val="clear" w:color="auto" w:fill="FFFFFF"/>
              </w:rPr>
              <w:t>申报类型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hd w:val="clear" w:color="auto" w:fill="FFFFFF"/>
              </w:rPr>
              <w:br/>
            </w:r>
          </w:p>
        </w:tc>
        <w:tc>
          <w:tcPr>
            <w:tcW w:w="7228" w:type="dxa"/>
            <w:gridSpan w:val="5"/>
          </w:tcPr>
          <w:p w14:paraId="1FEA5835" w14:textId="77777777" w:rsidR="008149ED" w:rsidRDefault="008149ED" w:rsidP="00DA0D99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课程类型：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 xml:space="preserve"> 公共基础课程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 xml:space="preserve"> 专业教育课程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 xml:space="preserve"> 实践类课程</w:t>
            </w:r>
          </w:p>
        </w:tc>
      </w:tr>
      <w:tr w:rsidR="008149ED" w14:paraId="50863863" w14:textId="77777777" w:rsidTr="00DA0D99">
        <w:tc>
          <w:tcPr>
            <w:tcW w:w="1305" w:type="dxa"/>
            <w:vMerge/>
          </w:tcPr>
          <w:p w14:paraId="40419234" w14:textId="77777777" w:rsidR="008149ED" w:rsidRDefault="008149ED" w:rsidP="00DA0D99">
            <w:pPr>
              <w:snapToGrid w:val="0"/>
              <w:spacing w:line="360" w:lineRule="exact"/>
              <w:rPr>
                <w:rFonts w:ascii="方正仿宋_GBK" w:eastAsia="方正仿宋_GBK" w:hAnsi="方正仿宋_GBK" w:cs="方正仿宋_GBK"/>
                <w:color w:val="000000" w:themeColor="text1"/>
                <w:shd w:val="clear" w:color="auto" w:fill="FFFFFF"/>
              </w:rPr>
            </w:pPr>
          </w:p>
        </w:tc>
        <w:tc>
          <w:tcPr>
            <w:tcW w:w="3268" w:type="dxa"/>
            <w:gridSpan w:val="2"/>
          </w:tcPr>
          <w:p w14:paraId="2E92ACEF" w14:textId="77777777" w:rsidR="008149ED" w:rsidRDefault="008149ED" w:rsidP="00DA0D99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课程性质：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 xml:space="preserve"> 必修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 xml:space="preserve">选修   </w:t>
            </w:r>
          </w:p>
        </w:tc>
        <w:tc>
          <w:tcPr>
            <w:tcW w:w="1785" w:type="dxa"/>
            <w:gridSpan w:val="2"/>
          </w:tcPr>
          <w:p w14:paraId="4C0110B5" w14:textId="77777777" w:rsidR="008149ED" w:rsidRDefault="008149ED" w:rsidP="00DA0D99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课程学分：</w:t>
            </w:r>
          </w:p>
        </w:tc>
        <w:tc>
          <w:tcPr>
            <w:tcW w:w="2175" w:type="dxa"/>
          </w:tcPr>
          <w:p w14:paraId="5FEADF52" w14:textId="77777777" w:rsidR="008149ED" w:rsidRDefault="008149ED" w:rsidP="00DA0D99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课程学时：</w:t>
            </w:r>
          </w:p>
        </w:tc>
      </w:tr>
      <w:tr w:rsidR="008149ED" w14:paraId="3DFAA5C4" w14:textId="77777777" w:rsidTr="00DA0D99">
        <w:trPr>
          <w:trHeight w:val="634"/>
        </w:trPr>
        <w:tc>
          <w:tcPr>
            <w:tcW w:w="1305" w:type="dxa"/>
            <w:vMerge/>
          </w:tcPr>
          <w:p w14:paraId="482E0182" w14:textId="77777777" w:rsidR="008149ED" w:rsidRDefault="008149ED" w:rsidP="00DA0D99">
            <w:pPr>
              <w:snapToGrid w:val="0"/>
              <w:spacing w:line="360" w:lineRule="exact"/>
              <w:rPr>
                <w:rFonts w:ascii="方正仿宋_GBK" w:eastAsia="方正仿宋_GBK" w:hAnsi="方正仿宋_GBK" w:cs="方正仿宋_GBK"/>
                <w:color w:val="000000" w:themeColor="text1"/>
                <w:shd w:val="clear" w:color="auto" w:fill="FFFFFF"/>
              </w:rPr>
            </w:pPr>
          </w:p>
        </w:tc>
        <w:tc>
          <w:tcPr>
            <w:tcW w:w="7228" w:type="dxa"/>
            <w:gridSpan w:val="5"/>
          </w:tcPr>
          <w:p w14:paraId="27FCC65F" w14:textId="77777777" w:rsidR="008149ED" w:rsidRDefault="008149ED" w:rsidP="00DA0D99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课程所属类别：</w:t>
            </w:r>
          </w:p>
          <w:p w14:paraId="275304CD" w14:textId="77777777" w:rsidR="008149ED" w:rsidRDefault="008149ED" w:rsidP="00DA0D99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 xml:space="preserve"> 文学、历史学、哲学类</w:t>
            </w:r>
          </w:p>
          <w:p w14:paraId="36EC0198" w14:textId="77777777" w:rsidR="008149ED" w:rsidRDefault="008149ED" w:rsidP="00DA0D99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 xml:space="preserve"> 经济学、管理学、法学类</w:t>
            </w:r>
          </w:p>
          <w:p w14:paraId="1705E4E2" w14:textId="77777777" w:rsidR="008149ED" w:rsidRDefault="008149ED" w:rsidP="00DA0D99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 xml:space="preserve"> 教育学类</w:t>
            </w:r>
          </w:p>
          <w:p w14:paraId="582A8293" w14:textId="77777777" w:rsidR="008149ED" w:rsidRDefault="008149ED" w:rsidP="00DA0D99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 xml:space="preserve"> 理学、工学类</w:t>
            </w:r>
          </w:p>
          <w:p w14:paraId="71E01E63" w14:textId="77777777" w:rsidR="008149ED" w:rsidRDefault="008149ED" w:rsidP="00DA0D99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 xml:space="preserve"> 艺术、体育类</w:t>
            </w:r>
          </w:p>
        </w:tc>
      </w:tr>
      <w:tr w:rsidR="008149ED" w14:paraId="3063D3D0" w14:textId="77777777" w:rsidTr="00DA0D99">
        <w:tc>
          <w:tcPr>
            <w:tcW w:w="1305" w:type="dxa"/>
            <w:vAlign w:val="center"/>
          </w:tcPr>
          <w:p w14:paraId="53B615F6" w14:textId="77777777" w:rsidR="008149ED" w:rsidRDefault="008149ED" w:rsidP="00DA0D99">
            <w:pPr>
              <w:snapToGrid w:val="0"/>
              <w:spacing w:line="360" w:lineRule="exact"/>
              <w:rPr>
                <w:rFonts w:ascii="方正仿宋_GBK" w:eastAsia="方正仿宋_GBK" w:hAnsi="方正仿宋_GBK" w:cs="方正仿宋_GBK"/>
                <w:color w:val="000000" w:themeColor="text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hd w:val="clear" w:color="auto" w:fill="FFFFFF"/>
              </w:rPr>
              <w:t>开课年级</w:t>
            </w:r>
          </w:p>
        </w:tc>
        <w:tc>
          <w:tcPr>
            <w:tcW w:w="7228" w:type="dxa"/>
            <w:gridSpan w:val="5"/>
            <w:vAlign w:val="center"/>
          </w:tcPr>
          <w:p w14:paraId="0B755C55" w14:textId="77777777" w:rsidR="008149ED" w:rsidRDefault="008149ED" w:rsidP="00DA0D99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</w:tc>
      </w:tr>
      <w:tr w:rsidR="008149ED" w14:paraId="374CEA44" w14:textId="77777777" w:rsidTr="00DA0D99">
        <w:tc>
          <w:tcPr>
            <w:tcW w:w="1305" w:type="dxa"/>
            <w:vAlign w:val="center"/>
          </w:tcPr>
          <w:p w14:paraId="00C1AF7A" w14:textId="77777777" w:rsidR="008149ED" w:rsidRDefault="008149ED" w:rsidP="00DA0D99">
            <w:pPr>
              <w:snapToGrid w:val="0"/>
              <w:spacing w:line="360" w:lineRule="exact"/>
              <w:rPr>
                <w:rFonts w:ascii="方正仿宋_GBK" w:eastAsia="方正仿宋_GBK" w:hAnsi="方正仿宋_GBK" w:cs="方正仿宋_GBK"/>
                <w:color w:val="000000" w:themeColor="text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hd w:val="clear" w:color="auto" w:fill="FFFFFF"/>
              </w:rPr>
              <w:t>面向专业</w:t>
            </w:r>
          </w:p>
        </w:tc>
        <w:tc>
          <w:tcPr>
            <w:tcW w:w="7228" w:type="dxa"/>
            <w:gridSpan w:val="5"/>
            <w:vAlign w:val="center"/>
          </w:tcPr>
          <w:p w14:paraId="217597CA" w14:textId="77777777" w:rsidR="008149ED" w:rsidRDefault="008149ED" w:rsidP="00DA0D99">
            <w:pPr>
              <w:snapToGrid w:val="0"/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</w:p>
        </w:tc>
      </w:tr>
      <w:tr w:rsidR="008149ED" w14:paraId="0DA070BD" w14:textId="77777777" w:rsidTr="00DA0D99">
        <w:trPr>
          <w:trHeight w:val="765"/>
        </w:trPr>
        <w:tc>
          <w:tcPr>
            <w:tcW w:w="1305" w:type="dxa"/>
            <w:vAlign w:val="center"/>
          </w:tcPr>
          <w:p w14:paraId="2E148AFB" w14:textId="77777777" w:rsidR="004D24CD" w:rsidRDefault="008149ED" w:rsidP="00DA0D9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参赛</w:t>
            </w:r>
          </w:p>
          <w:p w14:paraId="1CC3F56E" w14:textId="7AB93433" w:rsidR="008149ED" w:rsidRDefault="008149ED" w:rsidP="00DA0D99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教学内容</w:t>
            </w:r>
          </w:p>
        </w:tc>
        <w:tc>
          <w:tcPr>
            <w:tcW w:w="2293" w:type="dxa"/>
            <w:vAlign w:val="center"/>
          </w:tcPr>
          <w:p w14:paraId="24AB3A1B" w14:textId="77777777" w:rsidR="008149ED" w:rsidRDefault="008149ED" w:rsidP="00DA0D99">
            <w:pPr>
              <w:spacing w:line="36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第***章 ****</w:t>
            </w:r>
          </w:p>
          <w:p w14:paraId="57E0D9AD" w14:textId="77777777" w:rsidR="008149ED" w:rsidRDefault="008149ED" w:rsidP="00DA0D99">
            <w:pPr>
              <w:spacing w:line="360" w:lineRule="exact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第***节 ****</w:t>
            </w:r>
          </w:p>
        </w:tc>
        <w:tc>
          <w:tcPr>
            <w:tcW w:w="1755" w:type="dxa"/>
            <w:gridSpan w:val="2"/>
            <w:vAlign w:val="center"/>
          </w:tcPr>
          <w:p w14:paraId="680BA0B4" w14:textId="77777777" w:rsidR="008149ED" w:rsidRDefault="008149ED" w:rsidP="00DA0D99">
            <w:pPr>
              <w:spacing w:line="36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教学内容时长</w:t>
            </w:r>
          </w:p>
        </w:tc>
        <w:tc>
          <w:tcPr>
            <w:tcW w:w="3180" w:type="dxa"/>
            <w:gridSpan w:val="2"/>
            <w:vAlign w:val="center"/>
          </w:tcPr>
          <w:p w14:paraId="212117F2" w14:textId="77777777" w:rsidR="008149ED" w:rsidRDefault="008149ED" w:rsidP="00DA0D99">
            <w:pPr>
              <w:spacing w:line="360" w:lineRule="exact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 **** 学时</w:t>
            </w:r>
          </w:p>
        </w:tc>
      </w:tr>
    </w:tbl>
    <w:p w14:paraId="5F11C39F" w14:textId="77777777" w:rsidR="008149ED" w:rsidRDefault="008149ED" w:rsidP="008149ED">
      <w:pPr>
        <w:pStyle w:val="1"/>
        <w:snapToGrid w:val="0"/>
        <w:spacing w:line="360" w:lineRule="exact"/>
        <w:ind w:firstLineChars="0" w:firstLine="0"/>
        <w:rPr>
          <w:rFonts w:ascii="Songti SC" w:eastAsia="Songti SC" w:hAnsi="Songti SC" w:cs="宋体"/>
          <w:color w:val="000000" w:themeColor="text1"/>
          <w:kern w:val="0"/>
          <w:sz w:val="21"/>
          <w:szCs w:val="21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2.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Hans"/>
        </w:rPr>
        <w:t>授课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教师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Hans"/>
        </w:rPr>
        <w:t>或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课程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  <w:lang w:eastAsia="zh-Hans"/>
        </w:rPr>
        <w:t>团队成员信息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21"/>
          <w:szCs w:val="21"/>
          <w:shd w:val="clear" w:color="auto" w:fill="FFFFFF"/>
          <w:lang w:eastAsia="zh-Hans"/>
        </w:rPr>
        <w:t>（团队总人数不超过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21"/>
          <w:szCs w:val="21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21"/>
          <w:szCs w:val="21"/>
          <w:shd w:val="clear" w:color="auto" w:fill="FFFFFF"/>
          <w:lang w:eastAsia="zh-Hans"/>
        </w:rPr>
        <w:t>人，第1位为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21"/>
          <w:szCs w:val="21"/>
          <w:shd w:val="clear" w:color="auto" w:fill="FFFFFF"/>
        </w:rPr>
        <w:t>参赛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21"/>
          <w:szCs w:val="21"/>
          <w:shd w:val="clear" w:color="auto" w:fill="FFFFFF"/>
          <w:lang w:eastAsia="zh-Hans"/>
        </w:rPr>
        <w:t>负责人）</w:t>
      </w:r>
    </w:p>
    <w:tbl>
      <w:tblPr>
        <w:tblStyle w:val="a7"/>
        <w:tblW w:w="8518" w:type="dxa"/>
        <w:tblLayout w:type="fixed"/>
        <w:tblLook w:val="04A0" w:firstRow="1" w:lastRow="0" w:firstColumn="1" w:lastColumn="0" w:noHBand="0" w:noVBand="1"/>
      </w:tblPr>
      <w:tblGrid>
        <w:gridCol w:w="1378"/>
        <w:gridCol w:w="705"/>
        <w:gridCol w:w="1530"/>
        <w:gridCol w:w="1530"/>
        <w:gridCol w:w="3375"/>
      </w:tblGrid>
      <w:tr w:rsidR="008149ED" w14:paraId="67505D77" w14:textId="77777777" w:rsidTr="00DA0D99">
        <w:trPr>
          <w:trHeight w:val="535"/>
        </w:trPr>
        <w:tc>
          <w:tcPr>
            <w:tcW w:w="1378" w:type="dxa"/>
          </w:tcPr>
          <w:p w14:paraId="478A971C" w14:textId="77777777" w:rsidR="008149ED" w:rsidRDefault="008149ED" w:rsidP="00DA0D9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姓名</w:t>
            </w:r>
          </w:p>
        </w:tc>
        <w:tc>
          <w:tcPr>
            <w:tcW w:w="705" w:type="dxa"/>
          </w:tcPr>
          <w:p w14:paraId="2AD3D9AD" w14:textId="77777777" w:rsidR="008149ED" w:rsidRDefault="008149ED" w:rsidP="00DA0D9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职称</w:t>
            </w:r>
          </w:p>
        </w:tc>
        <w:tc>
          <w:tcPr>
            <w:tcW w:w="1530" w:type="dxa"/>
          </w:tcPr>
          <w:p w14:paraId="1C5286C9" w14:textId="77777777" w:rsidR="008149ED" w:rsidRDefault="008149ED" w:rsidP="00DA0D9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手机号码</w:t>
            </w:r>
          </w:p>
        </w:tc>
        <w:tc>
          <w:tcPr>
            <w:tcW w:w="1530" w:type="dxa"/>
          </w:tcPr>
          <w:p w14:paraId="250984B1" w14:textId="77777777" w:rsidR="008149ED" w:rsidRDefault="008149ED" w:rsidP="00DA0D9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电子邮箱</w:t>
            </w:r>
          </w:p>
        </w:tc>
        <w:tc>
          <w:tcPr>
            <w:tcW w:w="3375" w:type="dxa"/>
          </w:tcPr>
          <w:p w14:paraId="79345290" w14:textId="77777777" w:rsidR="008149ED" w:rsidRDefault="008149ED" w:rsidP="00DA0D9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hd w:val="clear" w:color="auto" w:fill="FFFFFF"/>
              </w:rPr>
              <w:t>教学任务</w:t>
            </w:r>
          </w:p>
        </w:tc>
      </w:tr>
      <w:tr w:rsidR="008149ED" w14:paraId="6755039F" w14:textId="77777777" w:rsidTr="00DA0D99">
        <w:trPr>
          <w:trHeight w:val="90"/>
        </w:trPr>
        <w:tc>
          <w:tcPr>
            <w:tcW w:w="1378" w:type="dxa"/>
          </w:tcPr>
          <w:p w14:paraId="111E8183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705" w:type="dxa"/>
          </w:tcPr>
          <w:p w14:paraId="5A5B4BEA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7B7C3B3A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67F91D80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3375" w:type="dxa"/>
          </w:tcPr>
          <w:p w14:paraId="5AED9409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</w:tr>
      <w:tr w:rsidR="008149ED" w14:paraId="47FB43C6" w14:textId="77777777" w:rsidTr="00DA0D99">
        <w:tc>
          <w:tcPr>
            <w:tcW w:w="1378" w:type="dxa"/>
          </w:tcPr>
          <w:p w14:paraId="4378C93F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705" w:type="dxa"/>
          </w:tcPr>
          <w:p w14:paraId="0BCD519A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5EC04102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108ACF2F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3375" w:type="dxa"/>
          </w:tcPr>
          <w:p w14:paraId="383AEF4E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</w:tr>
      <w:tr w:rsidR="008149ED" w14:paraId="36FA3D48" w14:textId="77777777" w:rsidTr="00DA0D99">
        <w:tc>
          <w:tcPr>
            <w:tcW w:w="1378" w:type="dxa"/>
          </w:tcPr>
          <w:p w14:paraId="0D63E4DD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705" w:type="dxa"/>
          </w:tcPr>
          <w:p w14:paraId="4C4FB545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28EA00BE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342B4959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3375" w:type="dxa"/>
          </w:tcPr>
          <w:p w14:paraId="7BA9AA61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</w:tr>
      <w:tr w:rsidR="008149ED" w14:paraId="57BFDEE6" w14:textId="77777777" w:rsidTr="00DA0D99">
        <w:tc>
          <w:tcPr>
            <w:tcW w:w="1378" w:type="dxa"/>
          </w:tcPr>
          <w:p w14:paraId="390DB851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705" w:type="dxa"/>
          </w:tcPr>
          <w:p w14:paraId="5E64C800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5B599A44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177FFC9F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3375" w:type="dxa"/>
          </w:tcPr>
          <w:p w14:paraId="240B120A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</w:tr>
      <w:tr w:rsidR="008149ED" w14:paraId="6C4DC5A3" w14:textId="77777777" w:rsidTr="00DA0D99">
        <w:tc>
          <w:tcPr>
            <w:tcW w:w="1378" w:type="dxa"/>
          </w:tcPr>
          <w:p w14:paraId="76D71284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705" w:type="dxa"/>
          </w:tcPr>
          <w:p w14:paraId="33EE408C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562F1898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1530" w:type="dxa"/>
          </w:tcPr>
          <w:p w14:paraId="67CF61F9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  <w:tc>
          <w:tcPr>
            <w:tcW w:w="3375" w:type="dxa"/>
          </w:tcPr>
          <w:p w14:paraId="19EE76BC" w14:textId="77777777" w:rsidR="008149ED" w:rsidRDefault="008149ED" w:rsidP="00DA0D99">
            <w:pPr>
              <w:snapToGrid w:val="0"/>
              <w:spacing w:line="360" w:lineRule="exact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</w:tc>
      </w:tr>
    </w:tbl>
    <w:p w14:paraId="7EA3F905" w14:textId="77777777" w:rsidR="008149ED" w:rsidRDefault="008149ED" w:rsidP="008149ED">
      <w:pPr>
        <w:snapToGrid w:val="0"/>
        <w:spacing w:line="560" w:lineRule="exact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3、参赛教师或团队负责人简介（200字左右）</w:t>
      </w:r>
    </w:p>
    <w:tbl>
      <w:tblPr>
        <w:tblStyle w:val="a7"/>
        <w:tblW w:w="8640" w:type="dxa"/>
        <w:tblLook w:val="04A0" w:firstRow="1" w:lastRow="0" w:firstColumn="1" w:lastColumn="0" w:noHBand="0" w:noVBand="1"/>
      </w:tblPr>
      <w:tblGrid>
        <w:gridCol w:w="8640"/>
      </w:tblGrid>
      <w:tr w:rsidR="008149ED" w14:paraId="3C7665B4" w14:textId="77777777" w:rsidTr="00DA0D99">
        <w:trPr>
          <w:trHeight w:val="4083"/>
        </w:trPr>
        <w:tc>
          <w:tcPr>
            <w:tcW w:w="8640" w:type="dxa"/>
          </w:tcPr>
          <w:p w14:paraId="739529ED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shd w:val="clear" w:color="auto" w:fill="FFFFFF"/>
              </w:rPr>
              <w:lastRenderedPageBreak/>
              <w:t xml:space="preserve">                                                                      </w:t>
            </w:r>
          </w:p>
        </w:tc>
      </w:tr>
    </w:tbl>
    <w:p w14:paraId="1ECD1874" w14:textId="579D364D" w:rsidR="008149ED" w:rsidRDefault="008149ED" w:rsidP="004D24CD">
      <w:pPr>
        <w:pStyle w:val="1"/>
        <w:numPr>
          <w:ilvl w:val="0"/>
          <w:numId w:val="3"/>
        </w:numPr>
        <w:snapToGrid w:val="0"/>
        <w:spacing w:line="300" w:lineRule="auto"/>
        <w:ind w:firstLineChars="0"/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教学案例内容</w:t>
      </w:r>
    </w:p>
    <w:p w14:paraId="3D2FD243" w14:textId="6D8693F0" w:rsidR="008149ED" w:rsidRDefault="004D24CD" w:rsidP="008149ED">
      <w:pPr>
        <w:pStyle w:val="1"/>
        <w:snapToGrid w:val="0"/>
        <w:spacing w:line="300" w:lineRule="auto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1</w:t>
      </w:r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.课程目标（200字以内）</w:t>
      </w:r>
    </w:p>
    <w:p w14:paraId="6EA2300D" w14:textId="77777777" w:rsidR="008149ED" w:rsidRDefault="008149ED" w:rsidP="008149ED">
      <w:pPr>
        <w:snapToGrid w:val="0"/>
        <w:spacing w:line="300" w:lineRule="auto"/>
        <w:rPr>
          <w:rFonts w:ascii="方正仿宋_GBK" w:eastAsia="方正仿宋_GBK" w:hAnsi="方正仿宋_GBK" w:cs="方正仿宋_GBK"/>
          <w:color w:val="000000" w:themeColor="text1"/>
          <w:kern w:val="0"/>
          <w:szCs w:val="2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（结合办学定位、学生情况、专业人才培养要求，具体描述学习本课程后应该达到的知识、能力、育人水平等，可图文结合展示）</w:t>
      </w:r>
    </w:p>
    <w:tbl>
      <w:tblPr>
        <w:tblStyle w:val="a7"/>
        <w:tblW w:w="8640" w:type="dxa"/>
        <w:tblLook w:val="04A0" w:firstRow="1" w:lastRow="0" w:firstColumn="1" w:lastColumn="0" w:noHBand="0" w:noVBand="1"/>
      </w:tblPr>
      <w:tblGrid>
        <w:gridCol w:w="8640"/>
      </w:tblGrid>
      <w:tr w:rsidR="008149ED" w14:paraId="0E751C56" w14:textId="77777777" w:rsidTr="004D24CD">
        <w:trPr>
          <w:trHeight w:val="2773"/>
        </w:trPr>
        <w:tc>
          <w:tcPr>
            <w:tcW w:w="8640" w:type="dxa"/>
          </w:tcPr>
          <w:p w14:paraId="5F1A4926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shd w:val="clear" w:color="auto" w:fill="FFFFFF"/>
              </w:rPr>
              <w:t xml:space="preserve">                                                                      </w:t>
            </w:r>
          </w:p>
        </w:tc>
      </w:tr>
    </w:tbl>
    <w:p w14:paraId="3DCCC770" w14:textId="4389D910" w:rsidR="008149ED" w:rsidRDefault="004D24CD" w:rsidP="008149ED">
      <w:pPr>
        <w:pStyle w:val="1"/>
        <w:snapToGrid w:val="0"/>
        <w:spacing w:line="300" w:lineRule="auto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2</w:t>
      </w:r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 xml:space="preserve">. </w:t>
      </w:r>
      <w:proofErr w:type="gramStart"/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课程思政案例</w:t>
      </w:r>
      <w:proofErr w:type="gramEnd"/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设计（300字以内）</w:t>
      </w:r>
    </w:p>
    <w:p w14:paraId="740BF65D" w14:textId="77777777" w:rsidR="008149ED" w:rsidRDefault="008149ED" w:rsidP="008149ED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（结合教学内容，详细写明课程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思政教学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整体设计思路及教学设计、教学方法等内容）</w:t>
      </w:r>
    </w:p>
    <w:tbl>
      <w:tblPr>
        <w:tblStyle w:val="a7"/>
        <w:tblW w:w="8620" w:type="dxa"/>
        <w:tblLook w:val="04A0" w:firstRow="1" w:lastRow="0" w:firstColumn="1" w:lastColumn="0" w:noHBand="0" w:noVBand="1"/>
      </w:tblPr>
      <w:tblGrid>
        <w:gridCol w:w="8620"/>
      </w:tblGrid>
      <w:tr w:rsidR="008149ED" w14:paraId="3F1B1239" w14:textId="77777777" w:rsidTr="00DA0D99">
        <w:trPr>
          <w:trHeight w:val="90"/>
        </w:trPr>
        <w:tc>
          <w:tcPr>
            <w:tcW w:w="8620" w:type="dxa"/>
          </w:tcPr>
          <w:p w14:paraId="09F75675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shd w:val="clear" w:color="auto" w:fill="FFFFFF"/>
              </w:rPr>
              <w:t xml:space="preserve">               </w:t>
            </w:r>
          </w:p>
          <w:p w14:paraId="70BC85F7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shd w:val="clear" w:color="auto" w:fill="FFFFFF"/>
              </w:rPr>
              <w:t xml:space="preserve">           </w:t>
            </w:r>
          </w:p>
          <w:p w14:paraId="0B6C4F2B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  <w:p w14:paraId="5525D09A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  <w:p w14:paraId="26C095B0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  <w:p w14:paraId="453B5070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  <w:p w14:paraId="0F89A7D1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</w:p>
          <w:p w14:paraId="58FB633D" w14:textId="0E8947F1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shd w:val="clear" w:color="auto" w:fill="FFFFFF"/>
              </w:rPr>
              <w:t xml:space="preserve">                           </w:t>
            </w:r>
          </w:p>
        </w:tc>
      </w:tr>
    </w:tbl>
    <w:p w14:paraId="0C96E03D" w14:textId="65DC0373" w:rsidR="008149ED" w:rsidRDefault="004D24CD" w:rsidP="008149ED">
      <w:pPr>
        <w:pStyle w:val="1"/>
        <w:snapToGrid w:val="0"/>
        <w:spacing w:line="300" w:lineRule="auto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</w:t>
      </w:r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．课程</w:t>
      </w:r>
      <w:proofErr w:type="gramStart"/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思政教学</w:t>
      </w:r>
      <w:proofErr w:type="gramEnd"/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实施具体案例（600字以内）</w:t>
      </w:r>
    </w:p>
    <w:p w14:paraId="13253B3C" w14:textId="77777777" w:rsidR="008149ED" w:rsidRDefault="008149ED" w:rsidP="008149ED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（结合某一个章节教学内容，详细写明“课程思政教学整体设计思路”是如何在教学中予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lastRenderedPageBreak/>
        <w:t>以具体落实和开展的，应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涵盖思政育人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主题、课程教学重点、难点，课程组织与实施等内容，可附思维导图）。</w:t>
      </w:r>
    </w:p>
    <w:tbl>
      <w:tblPr>
        <w:tblStyle w:val="a7"/>
        <w:tblW w:w="8620" w:type="dxa"/>
        <w:tblLook w:val="04A0" w:firstRow="1" w:lastRow="0" w:firstColumn="1" w:lastColumn="0" w:noHBand="0" w:noVBand="1"/>
      </w:tblPr>
      <w:tblGrid>
        <w:gridCol w:w="8620"/>
      </w:tblGrid>
      <w:tr w:rsidR="008149ED" w14:paraId="36F16D9B" w14:textId="77777777" w:rsidTr="00007EE1">
        <w:trPr>
          <w:trHeight w:val="2782"/>
        </w:trPr>
        <w:tc>
          <w:tcPr>
            <w:tcW w:w="8620" w:type="dxa"/>
          </w:tcPr>
          <w:p w14:paraId="165E33AF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shd w:val="clear" w:color="auto" w:fill="FFFFFF"/>
              </w:rPr>
              <w:t xml:space="preserve">                                                                      </w:t>
            </w:r>
          </w:p>
        </w:tc>
      </w:tr>
    </w:tbl>
    <w:p w14:paraId="6706B384" w14:textId="164CDFB6" w:rsidR="008149ED" w:rsidRDefault="004D24CD" w:rsidP="008149ED">
      <w:pPr>
        <w:pStyle w:val="1"/>
        <w:snapToGrid w:val="0"/>
        <w:spacing w:line="300" w:lineRule="auto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4</w:t>
      </w:r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．课程</w:t>
      </w:r>
      <w:proofErr w:type="gramStart"/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思政主要思政</w:t>
      </w:r>
      <w:proofErr w:type="gramEnd"/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元素（200字以内）</w:t>
      </w:r>
    </w:p>
    <w:p w14:paraId="0721B17D" w14:textId="77777777" w:rsidR="008149ED" w:rsidRDefault="008149ED" w:rsidP="008149ED">
      <w:pPr>
        <w:snapToGrid w:val="0"/>
        <w:spacing w:line="300" w:lineRule="auto"/>
        <w:rPr>
          <w:rFonts w:ascii="Songti SC" w:eastAsia="Songti SC" w:hAnsi="Songti SC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（列举出上述案例中所融入的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具体思政元素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）</w:t>
      </w:r>
    </w:p>
    <w:tbl>
      <w:tblPr>
        <w:tblStyle w:val="a7"/>
        <w:tblW w:w="8620" w:type="dxa"/>
        <w:tblLook w:val="04A0" w:firstRow="1" w:lastRow="0" w:firstColumn="1" w:lastColumn="0" w:noHBand="0" w:noVBand="1"/>
      </w:tblPr>
      <w:tblGrid>
        <w:gridCol w:w="8620"/>
      </w:tblGrid>
      <w:tr w:rsidR="008149ED" w14:paraId="273CEE94" w14:textId="77777777" w:rsidTr="00007EE1">
        <w:trPr>
          <w:trHeight w:val="2750"/>
        </w:trPr>
        <w:tc>
          <w:tcPr>
            <w:tcW w:w="8620" w:type="dxa"/>
          </w:tcPr>
          <w:p w14:paraId="32A2B66B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shd w:val="clear" w:color="auto" w:fill="FFFFFF"/>
              </w:rPr>
              <w:t xml:space="preserve">                                                                      </w:t>
            </w:r>
          </w:p>
        </w:tc>
      </w:tr>
    </w:tbl>
    <w:p w14:paraId="67997715" w14:textId="0F8857C2" w:rsidR="008149ED" w:rsidRDefault="004D24CD" w:rsidP="008149ED">
      <w:pPr>
        <w:pStyle w:val="1"/>
        <w:snapToGrid w:val="0"/>
        <w:spacing w:line="300" w:lineRule="auto"/>
        <w:ind w:firstLineChars="0" w:firstLine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5</w:t>
      </w:r>
      <w:r w:rsidR="008149ED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．案例特色与创新（500字以内）</w:t>
      </w:r>
    </w:p>
    <w:p w14:paraId="057A603C" w14:textId="77777777" w:rsidR="008149ED" w:rsidRDefault="008149ED" w:rsidP="008149ED">
      <w:pPr>
        <w:snapToGrid w:val="0"/>
        <w:spacing w:line="300" w:lineRule="auto"/>
        <w:rPr>
          <w:rFonts w:ascii="方正仿宋_GBK" w:eastAsia="方正仿宋_GBK" w:hAnsi="方正仿宋_GBK" w:cs="方正仿宋_GBK"/>
          <w:color w:val="000000" w:themeColor="text1"/>
          <w:kern w:val="0"/>
          <w:szCs w:val="2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（概述在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课程思政建设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方面的特色、亮点和创新点，形成的可供同类课程借鉴共享的经验做法等）</w:t>
      </w:r>
    </w:p>
    <w:tbl>
      <w:tblPr>
        <w:tblStyle w:val="a7"/>
        <w:tblW w:w="8620" w:type="dxa"/>
        <w:tblLook w:val="04A0" w:firstRow="1" w:lastRow="0" w:firstColumn="1" w:lastColumn="0" w:noHBand="0" w:noVBand="1"/>
      </w:tblPr>
      <w:tblGrid>
        <w:gridCol w:w="8620"/>
      </w:tblGrid>
      <w:tr w:rsidR="008149ED" w14:paraId="721F85FC" w14:textId="77777777" w:rsidTr="00007EE1">
        <w:trPr>
          <w:trHeight w:val="2862"/>
        </w:trPr>
        <w:tc>
          <w:tcPr>
            <w:tcW w:w="8620" w:type="dxa"/>
          </w:tcPr>
          <w:p w14:paraId="42CA9E16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shd w:val="clear" w:color="auto" w:fill="FFFFFF"/>
              </w:rPr>
              <w:t xml:space="preserve">                                                                  </w:t>
            </w:r>
          </w:p>
        </w:tc>
      </w:tr>
    </w:tbl>
    <w:p w14:paraId="3E640623" w14:textId="52D2F870" w:rsidR="008149ED" w:rsidRPr="007A5FAF" w:rsidRDefault="008149ED" w:rsidP="004D24CD">
      <w:pPr>
        <w:pStyle w:val="1"/>
        <w:numPr>
          <w:ilvl w:val="0"/>
          <w:numId w:val="3"/>
        </w:numPr>
        <w:snapToGrid w:val="0"/>
        <w:spacing w:line="300" w:lineRule="auto"/>
        <w:ind w:firstLineChars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课程育人成效</w:t>
      </w:r>
      <w:r w:rsidRPr="007A5FAF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Pr="007A5FAF"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300</w:t>
      </w:r>
      <w:r w:rsidRPr="007A5FAF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字以内）</w:t>
      </w:r>
    </w:p>
    <w:p w14:paraId="1E4C54A5" w14:textId="77777777" w:rsidR="008149ED" w:rsidRDefault="008149ED" w:rsidP="008149ED">
      <w:pPr>
        <w:snapToGrid w:val="0"/>
        <w:spacing w:line="300" w:lineRule="auto"/>
        <w:rPr>
          <w:rFonts w:ascii="方正仿宋_GBK" w:eastAsia="方正仿宋_GBK" w:hAnsi="方正仿宋_GBK" w:cs="方正仿宋_GBK"/>
          <w:color w:val="000000" w:themeColor="text1"/>
          <w:kern w:val="0"/>
          <w:szCs w:val="2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（简要概述通过开展课程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思政教学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取得的具体育人成效，可</w:t>
      </w:r>
      <w:proofErr w:type="gramStart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包括思政育人</w:t>
      </w:r>
      <w:proofErr w:type="gramEnd"/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成效、学科专业素养成效、社会责任成效等）</w:t>
      </w:r>
    </w:p>
    <w:tbl>
      <w:tblPr>
        <w:tblStyle w:val="a7"/>
        <w:tblW w:w="8620" w:type="dxa"/>
        <w:tblLook w:val="04A0" w:firstRow="1" w:lastRow="0" w:firstColumn="1" w:lastColumn="0" w:noHBand="0" w:noVBand="1"/>
      </w:tblPr>
      <w:tblGrid>
        <w:gridCol w:w="8620"/>
      </w:tblGrid>
      <w:tr w:rsidR="008149ED" w14:paraId="55768BCF" w14:textId="77777777" w:rsidTr="00007EE1">
        <w:trPr>
          <w:trHeight w:val="3074"/>
        </w:trPr>
        <w:tc>
          <w:tcPr>
            <w:tcW w:w="8620" w:type="dxa"/>
          </w:tcPr>
          <w:p w14:paraId="7157EEF1" w14:textId="77777777" w:rsidR="008149ED" w:rsidRDefault="008149ED" w:rsidP="00DA0D99">
            <w:pPr>
              <w:snapToGrid w:val="0"/>
              <w:spacing w:line="300" w:lineRule="auto"/>
              <w:rPr>
                <w:rFonts w:ascii="Songti SC" w:eastAsia="Songti SC" w:hAnsi="Songti SC" w:cs="宋体"/>
                <w:color w:val="000000" w:themeColor="text1"/>
                <w:shd w:val="clear" w:color="auto" w:fill="FFFFFF"/>
              </w:rPr>
            </w:pPr>
            <w:r>
              <w:rPr>
                <w:rFonts w:ascii="Songti SC" w:eastAsia="Songti SC" w:hAnsi="Songti SC" w:cs="宋体" w:hint="eastAsia"/>
                <w:color w:val="000000" w:themeColor="text1"/>
                <w:shd w:val="clear" w:color="auto" w:fill="FFFFFF"/>
              </w:rPr>
              <w:lastRenderedPageBreak/>
              <w:t xml:space="preserve">                                                                      </w:t>
            </w:r>
          </w:p>
        </w:tc>
      </w:tr>
    </w:tbl>
    <w:p w14:paraId="3FDE7292" w14:textId="457E2EE0" w:rsidR="008149ED" w:rsidRPr="007A5FAF" w:rsidRDefault="008149ED" w:rsidP="00007EE1">
      <w:pPr>
        <w:pStyle w:val="1"/>
        <w:numPr>
          <w:ilvl w:val="0"/>
          <w:numId w:val="3"/>
        </w:numPr>
        <w:snapToGrid w:val="0"/>
        <w:spacing w:line="300" w:lineRule="auto"/>
        <w:ind w:firstLineChars="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课程教学反思</w:t>
      </w:r>
      <w:r w:rsidRPr="007A5FAF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（</w:t>
      </w:r>
      <w:r w:rsidRPr="007A5FAF"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300</w:t>
      </w:r>
      <w:r w:rsidRPr="007A5FAF"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字以内）</w:t>
      </w:r>
    </w:p>
    <w:p w14:paraId="53DE13DE" w14:textId="77777777" w:rsidR="008149ED" w:rsidRDefault="008149ED" w:rsidP="008149ED">
      <w:pPr>
        <w:snapToGrid w:val="0"/>
        <w:spacing w:line="300" w:lineRule="auto"/>
        <w:rPr>
          <w:rFonts w:ascii="方正仿宋_GBK" w:eastAsia="方正仿宋_GBK" w:hAnsi="方正仿宋_GBK" w:cs="方正仿宋_GBK"/>
          <w:color w:val="000000" w:themeColor="text1"/>
          <w:kern w:val="0"/>
          <w:szCs w:val="2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Cs w:val="21"/>
          <w:shd w:val="clear" w:color="auto" w:fill="FFFFFF"/>
        </w:rPr>
        <w:t>（总结本课程开展“课程思政”教学实施过程中值得研究的问题或存在的不足以及改进措施等）</w:t>
      </w:r>
    </w:p>
    <w:tbl>
      <w:tblPr>
        <w:tblStyle w:val="a7"/>
        <w:tblW w:w="8620" w:type="dxa"/>
        <w:tblLook w:val="04A0" w:firstRow="1" w:lastRow="0" w:firstColumn="1" w:lastColumn="0" w:noHBand="0" w:noVBand="1"/>
      </w:tblPr>
      <w:tblGrid>
        <w:gridCol w:w="8620"/>
      </w:tblGrid>
      <w:tr w:rsidR="008149ED" w14:paraId="50E8B95A" w14:textId="77777777" w:rsidTr="00007EE1">
        <w:trPr>
          <w:trHeight w:val="2942"/>
        </w:trPr>
        <w:tc>
          <w:tcPr>
            <w:tcW w:w="8620" w:type="dxa"/>
          </w:tcPr>
          <w:p w14:paraId="09AD1AC5" w14:textId="77777777" w:rsidR="008149ED" w:rsidRDefault="008149ED" w:rsidP="00DA0D99">
            <w:pPr>
              <w:snapToGrid w:val="0"/>
              <w:spacing w:line="300" w:lineRule="auto"/>
              <w:rPr>
                <w:rFonts w:ascii="楷体_GB2312" w:eastAsia="楷体_GB2312" w:hAnsi="楷体_GB2312" w:cs="楷体_GB2312"/>
                <w:color w:val="000000" w:themeColor="text1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hd w:val="clear" w:color="auto" w:fill="FFFFFF"/>
              </w:rPr>
              <w:t xml:space="preserve">                                                                      </w:t>
            </w:r>
          </w:p>
        </w:tc>
      </w:tr>
    </w:tbl>
    <w:p w14:paraId="3D87F8A1" w14:textId="1E6AC007" w:rsidR="008149ED" w:rsidRDefault="004D24CD" w:rsidP="008149ED">
      <w:pPr>
        <w:pStyle w:val="1"/>
        <w:snapToGrid w:val="0"/>
        <w:spacing w:line="300" w:lineRule="auto"/>
        <w:ind w:firstLineChars="0" w:firstLine="0"/>
        <w:rPr>
          <w:rFonts w:ascii="方正黑体_GBK" w:eastAsia="方正黑体_GBK" w:hAnsi="方正黑体_GBK" w:cs="方正黑体_GBK"/>
          <w:b/>
          <w:bCs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五</w:t>
      </w:r>
      <w:r w:rsidR="008149ED">
        <w:rPr>
          <w:rFonts w:ascii="方正黑体_GBK" w:eastAsia="方正黑体_GBK" w:hAnsi="方正黑体_GBK" w:cs="方正黑体_GBK" w:hint="eastAsia"/>
          <w:b/>
          <w:bCs/>
          <w:color w:val="000000" w:themeColor="text1"/>
          <w:kern w:val="0"/>
          <w:sz w:val="32"/>
          <w:szCs w:val="32"/>
          <w:shd w:val="clear" w:color="auto" w:fill="FFFFFF"/>
        </w:rPr>
        <w:t>、参赛承诺</w:t>
      </w:r>
    </w:p>
    <w:tbl>
      <w:tblPr>
        <w:tblStyle w:val="a7"/>
        <w:tblW w:w="8620" w:type="dxa"/>
        <w:tblLook w:val="04A0" w:firstRow="1" w:lastRow="0" w:firstColumn="1" w:lastColumn="0" w:noHBand="0" w:noVBand="1"/>
      </w:tblPr>
      <w:tblGrid>
        <w:gridCol w:w="8620"/>
      </w:tblGrid>
      <w:tr w:rsidR="008149ED" w14:paraId="19D211BB" w14:textId="77777777" w:rsidTr="00DA0D99">
        <w:trPr>
          <w:trHeight w:val="2408"/>
        </w:trPr>
        <w:tc>
          <w:tcPr>
            <w:tcW w:w="8620" w:type="dxa"/>
          </w:tcPr>
          <w:p w14:paraId="245A018C" w14:textId="77777777" w:rsidR="008149ED" w:rsidRDefault="008149ED" w:rsidP="00DA0D99">
            <w:pPr>
              <w:snapToGrid w:val="0"/>
              <w:spacing w:line="300" w:lineRule="auto"/>
              <w:rPr>
                <w:rFonts w:ascii="楷体_GB2312" w:eastAsia="楷体_GB2312" w:hAnsi="楷体_GB2312" w:cs="楷体_GB2312"/>
                <w:color w:val="000000" w:themeColor="text1"/>
                <w:shd w:val="clear" w:color="auto" w:fill="FFFFFF"/>
              </w:rPr>
            </w:pPr>
            <w:r>
              <w:rPr>
                <w:rFonts w:ascii="楷体_GB2312" w:eastAsia="楷体_GB2312" w:hAnsi="楷体_GB2312" w:cs="楷体_GB2312" w:hint="eastAsia"/>
                <w:color w:val="000000" w:themeColor="text1"/>
                <w:shd w:val="clear" w:color="auto" w:fill="FFFFFF"/>
              </w:rPr>
              <w:t xml:space="preserve">                                     </w:t>
            </w:r>
          </w:p>
          <w:p w14:paraId="2BFA0F28" w14:textId="77777777" w:rsidR="008149ED" w:rsidRDefault="008149ED" w:rsidP="00DA0D99">
            <w:pPr>
              <w:snapToGrid w:val="0"/>
              <w:spacing w:line="300" w:lineRule="auto"/>
              <w:ind w:firstLineChars="200" w:firstLine="560"/>
              <w:rPr>
                <w:rFonts w:ascii="方正黑体_GBK" w:eastAsia="方正黑体_GBK" w:hAnsi="方正黑体_GBK" w:cs="方正黑体_GBK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 w:themeColor="text1"/>
                <w:sz w:val="28"/>
                <w:szCs w:val="28"/>
                <w:shd w:val="clear" w:color="auto" w:fill="FFFFFF"/>
              </w:rPr>
              <w:t>本人及团队承诺参赛材料真实可靠，不存在侵犯他人知识产权问题，因知识产权问题导致的后果由个人及团队自行承担。</w:t>
            </w:r>
          </w:p>
          <w:p w14:paraId="33244D52" w14:textId="77777777" w:rsidR="008149ED" w:rsidRDefault="008149ED" w:rsidP="00DA0D99">
            <w:pPr>
              <w:snapToGrid w:val="0"/>
              <w:spacing w:line="300" w:lineRule="auto"/>
              <w:rPr>
                <w:rFonts w:ascii="楷体_GB2312" w:eastAsia="楷体_GB2312" w:hAnsi="楷体_GB2312" w:cs="楷体_GB2312"/>
                <w:color w:val="000000" w:themeColor="text1"/>
                <w:shd w:val="clear" w:color="auto" w:fill="FFFFFF"/>
              </w:rPr>
            </w:pPr>
          </w:p>
          <w:p w14:paraId="12B709D3" w14:textId="77777777" w:rsidR="008149ED" w:rsidRDefault="008149ED" w:rsidP="00DA0D99">
            <w:pPr>
              <w:spacing w:line="560" w:lineRule="exact"/>
              <w:ind w:firstLineChars="1000" w:firstLine="2000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参赛教师及团队负责人（签字）：</w:t>
            </w:r>
          </w:p>
          <w:p w14:paraId="13009EA0" w14:textId="77777777" w:rsidR="008149ED" w:rsidRDefault="008149ED" w:rsidP="00DA0D99">
            <w:pPr>
              <w:snapToGrid w:val="0"/>
              <w:spacing w:line="560" w:lineRule="exact"/>
              <w:ind w:firstLineChars="2100" w:firstLine="4200"/>
              <w:rPr>
                <w:rFonts w:ascii="楷体_GB2312" w:eastAsia="楷体_GB2312" w:hAnsi="楷体_GB2312" w:cs="楷体_GB2312"/>
                <w:color w:val="000000" w:themeColor="text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</w:rPr>
              <w:t>年    月    日</w:t>
            </w:r>
            <w:r>
              <w:rPr>
                <w:rFonts w:ascii="Songti SC" w:eastAsia="Songti SC" w:hAnsi="Songti SC" w:cs="宋体" w:hint="eastAsia"/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color w:val="000000" w:themeColor="text1"/>
                <w:shd w:val="clear" w:color="auto" w:fill="FFFFFF"/>
              </w:rPr>
              <w:t xml:space="preserve">                                 </w:t>
            </w:r>
          </w:p>
        </w:tc>
      </w:tr>
    </w:tbl>
    <w:p w14:paraId="677CA680" w14:textId="00557C0D" w:rsidR="008149ED" w:rsidRPr="004D24CD" w:rsidRDefault="008149ED" w:rsidP="004D24CD">
      <w:pPr>
        <w:ind w:firstLine="480"/>
        <w:rPr>
          <w:rFonts w:ascii="宋体" w:eastAsia="宋体" w:hAnsi="宋体" w:cs="宋体"/>
          <w:color w:val="000000" w:themeColor="text1"/>
          <w:kern w:val="0"/>
          <w:shd w:val="clear" w:color="auto" w:fill="FFFFFF"/>
        </w:rPr>
      </w:pP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  <w:r>
        <w:rPr>
          <w:rFonts w:ascii="Songti SC" w:eastAsia="Songti SC" w:hAnsi="Songti SC" w:cs="宋体" w:hint="eastAsia"/>
          <w:color w:val="000000" w:themeColor="text1"/>
          <w:kern w:val="0"/>
          <w:shd w:val="clear" w:color="auto" w:fill="FFFFFF"/>
        </w:rPr>
        <w:tab/>
      </w:r>
    </w:p>
    <w:sectPr w:rsidR="008149ED" w:rsidRPr="004D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C914" w14:textId="77777777" w:rsidR="00EB5AA2" w:rsidRDefault="00EB5AA2" w:rsidP="008149ED">
      <w:r>
        <w:separator/>
      </w:r>
    </w:p>
  </w:endnote>
  <w:endnote w:type="continuationSeparator" w:id="0">
    <w:p w14:paraId="3E0E2624" w14:textId="77777777" w:rsidR="00EB5AA2" w:rsidRDefault="00EB5AA2" w:rsidP="0081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ngti SC">
    <w:altName w:val="宋体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8671" w14:textId="77777777" w:rsidR="00EB5AA2" w:rsidRDefault="00EB5AA2" w:rsidP="008149ED">
      <w:r>
        <w:separator/>
      </w:r>
    </w:p>
  </w:footnote>
  <w:footnote w:type="continuationSeparator" w:id="0">
    <w:p w14:paraId="0CB3F364" w14:textId="77777777" w:rsidR="00EB5AA2" w:rsidRDefault="00EB5AA2" w:rsidP="0081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3A26"/>
    <w:multiLevelType w:val="hybridMultilevel"/>
    <w:tmpl w:val="EC02C194"/>
    <w:lvl w:ilvl="0" w:tplc="D084F5D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AD0416"/>
    <w:multiLevelType w:val="multilevel"/>
    <w:tmpl w:val="47AD0416"/>
    <w:lvl w:ilvl="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450F3B"/>
    <w:multiLevelType w:val="multilevel"/>
    <w:tmpl w:val="76450F3B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98"/>
    <w:rsid w:val="00007EE1"/>
    <w:rsid w:val="001732E6"/>
    <w:rsid w:val="004D24CD"/>
    <w:rsid w:val="004D7F60"/>
    <w:rsid w:val="005817E1"/>
    <w:rsid w:val="007406ED"/>
    <w:rsid w:val="00740B98"/>
    <w:rsid w:val="007A6F4B"/>
    <w:rsid w:val="008149ED"/>
    <w:rsid w:val="00A86FF2"/>
    <w:rsid w:val="00E867E7"/>
    <w:rsid w:val="00EB5AA2"/>
    <w:rsid w:val="00E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54231"/>
  <w15:chartTrackingRefBased/>
  <w15:docId w15:val="{86654417-2832-48FA-8E79-CD235A44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9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49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4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49ED"/>
    <w:rPr>
      <w:sz w:val="18"/>
      <w:szCs w:val="18"/>
    </w:rPr>
  </w:style>
  <w:style w:type="table" w:styleId="a7">
    <w:name w:val="Table Grid"/>
    <w:basedOn w:val="a1"/>
    <w:uiPriority w:val="59"/>
    <w:qFormat/>
    <w:rsid w:val="008149E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8149ED"/>
    <w:pPr>
      <w:ind w:firstLineChars="200" w:firstLine="420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8149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杨程</dc:creator>
  <cp:keywords/>
  <dc:description/>
  <cp:lastModifiedBy>杨程</cp:lastModifiedBy>
  <cp:revision>12</cp:revision>
  <dcterms:created xsi:type="dcterms:W3CDTF">2024-04-18T09:25:00Z</dcterms:created>
  <dcterms:modified xsi:type="dcterms:W3CDTF">2024-04-19T06:53:00Z</dcterms:modified>
</cp:coreProperties>
</file>